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2A7" w:rsidRDefault="002772A7" w:rsidP="002772A7">
      <w:pPr>
        <w:sectPr w:rsidR="002772A7" w:rsidSect="002772A7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35525F7B" wp14:editId="3425BBCA">
            <wp:extent cx="8958262" cy="5343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1378" t="32479" r="26923" b="7691"/>
                    <a:stretch/>
                  </pic:blipFill>
                  <pic:spPr bwMode="auto">
                    <a:xfrm>
                      <a:off x="0" y="0"/>
                      <a:ext cx="8963025" cy="5346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72A7" w:rsidRDefault="002772A7" w:rsidP="002772A7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1F01D7F2" wp14:editId="24C61D1B">
            <wp:simplePos x="0" y="0"/>
            <wp:positionH relativeFrom="column">
              <wp:posOffset>-24765</wp:posOffset>
            </wp:positionH>
            <wp:positionV relativeFrom="paragraph">
              <wp:posOffset>-423545</wp:posOffset>
            </wp:positionV>
            <wp:extent cx="5892165" cy="8115300"/>
            <wp:effectExtent l="0" t="0" r="0" b="0"/>
            <wp:wrapTight wrapText="bothSides">
              <wp:wrapPolygon edited="0">
                <wp:start x="0" y="0"/>
                <wp:lineTo x="0" y="21549"/>
                <wp:lineTo x="21509" y="21549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1" t="10947" r="33951" b="13626"/>
                    <a:stretch/>
                  </pic:blipFill>
                  <pic:spPr bwMode="auto">
                    <a:xfrm>
                      <a:off x="0" y="0"/>
                      <a:ext cx="5892165" cy="811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772A7" w:rsidRDefault="002772A7"/>
    <w:p w:rsidR="002772A7" w:rsidRDefault="002772A7"/>
    <w:sectPr w:rsidR="002772A7" w:rsidSect="00277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2A7"/>
    <w:rsid w:val="002772A7"/>
    <w:rsid w:val="00B4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2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2468E-DB60-45B2-BA41-6674A9523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</cp:revision>
  <dcterms:created xsi:type="dcterms:W3CDTF">2020-06-28T11:21:00Z</dcterms:created>
  <dcterms:modified xsi:type="dcterms:W3CDTF">2020-06-28T11:32:00Z</dcterms:modified>
</cp:coreProperties>
</file>